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DE" w:rsidRPr="00395D3A" w:rsidRDefault="00604DDE" w:rsidP="00395D3A">
      <w:pPr>
        <w:spacing w:before="240" w:after="0" w:line="240" w:lineRule="auto"/>
        <w:rPr>
          <w:b/>
          <w:sz w:val="32"/>
        </w:rPr>
      </w:pPr>
      <w:r w:rsidRPr="00395D3A">
        <w:rPr>
          <w:b/>
          <w:sz w:val="32"/>
        </w:rPr>
        <w:t>Name:</w:t>
      </w:r>
      <w:r w:rsidR="00097134">
        <w:rPr>
          <w:b/>
          <w:sz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1pt;height:18pt" o:ole="">
            <v:imagedata r:id="rId7" o:title=""/>
          </v:shape>
          <w:control r:id="rId8" w:name="TextBox1" w:shapeid="_x0000_i1033"/>
        </w:object>
      </w:r>
    </w:p>
    <w:p w:rsidR="00395D3A" w:rsidRDefault="00395D3A" w:rsidP="00604DDE">
      <w:pPr>
        <w:spacing w:after="0" w:line="312" w:lineRule="auto"/>
        <w:rPr>
          <w:rFonts w:asciiTheme="majorHAnsi" w:hAnsiTheme="majorHAnsi"/>
        </w:rPr>
      </w:pPr>
    </w:p>
    <w:p w:rsidR="00604DDE" w:rsidRPr="00097865" w:rsidRDefault="00604DDE" w:rsidP="00604DDE">
      <w:pPr>
        <w:spacing w:after="0" w:line="312" w:lineRule="auto"/>
        <w:rPr>
          <w:rFonts w:asciiTheme="majorHAnsi" w:hAnsiTheme="majorHAnsi"/>
        </w:rPr>
      </w:pPr>
      <w:r w:rsidRPr="00097865">
        <w:rPr>
          <w:rFonts w:asciiTheme="majorHAnsi" w:hAnsiTheme="majorHAnsi"/>
        </w:rPr>
        <w:t xml:space="preserve">The following courses are to be taken </w:t>
      </w:r>
      <w:r>
        <w:rPr>
          <w:rFonts w:asciiTheme="majorHAnsi" w:hAnsiTheme="majorHAnsi"/>
        </w:rPr>
        <w:t>sophomore</w:t>
      </w:r>
      <w:r w:rsidRPr="00097865">
        <w:rPr>
          <w:rFonts w:asciiTheme="majorHAnsi" w:hAnsiTheme="majorHAnsi"/>
        </w:rPr>
        <w:t xml:space="preserve"> year, unless noted otherwise.</w:t>
      </w:r>
      <w:r>
        <w:rPr>
          <w:rFonts w:asciiTheme="majorHAnsi" w:hAnsiTheme="majorHAnsi"/>
        </w:rPr>
        <w:t xml:space="preserve">  NOTE:  All courses are two semesters and = 1 credit upon successful completion.</w:t>
      </w:r>
    </w:p>
    <w:p w:rsidR="00604DDE" w:rsidRPr="00900BBD" w:rsidRDefault="00E8169E" w:rsidP="00604DDE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Modern World History</w:t>
      </w:r>
    </w:p>
    <w:p w:rsidR="00604DDE" w:rsidRPr="00900BBD" w:rsidRDefault="00E8169E" w:rsidP="00604DDE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World </w:t>
      </w:r>
      <w:r w:rsidR="002A6E53">
        <w:rPr>
          <w:rFonts w:asciiTheme="majorHAnsi" w:hAnsiTheme="majorHAnsi"/>
        </w:rPr>
        <w:t>Literature</w:t>
      </w:r>
      <w:r w:rsidR="00604DDE" w:rsidRPr="00097865">
        <w:rPr>
          <w:rFonts w:asciiTheme="majorHAnsi" w:hAnsiTheme="majorHAnsi"/>
        </w:rPr>
        <w:t xml:space="preserve"> and Composition</w:t>
      </w:r>
      <w:r w:rsidR="00604DDE">
        <w:rPr>
          <w:rFonts w:asciiTheme="majorHAnsi" w:hAnsiTheme="majorHAnsi"/>
        </w:rPr>
        <w:t xml:space="preserve"> </w:t>
      </w:r>
    </w:p>
    <w:p w:rsidR="00604DDE" w:rsidRPr="00097865" w:rsidRDefault="00E8169E" w:rsidP="00604DDE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Human </w:t>
      </w:r>
      <w:r w:rsidR="00604DDE">
        <w:rPr>
          <w:rFonts w:asciiTheme="majorHAnsi" w:hAnsiTheme="majorHAnsi"/>
        </w:rPr>
        <w:t>Biology</w:t>
      </w:r>
    </w:p>
    <w:p w:rsidR="00604DDE" w:rsidRPr="00097865" w:rsidRDefault="00604DDE" w:rsidP="00604DDE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Theology 10</w:t>
      </w:r>
    </w:p>
    <w:p w:rsidR="00604DDE" w:rsidRPr="00080153" w:rsidRDefault="002F49AA" w:rsidP="00604DDE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Foreign Language</w:t>
      </w:r>
      <w:r w:rsidR="00604DDE" w:rsidRPr="00097865">
        <w:rPr>
          <w:rFonts w:asciiTheme="majorHAnsi" w:hAnsiTheme="majorHAnsi"/>
        </w:rPr>
        <w:t xml:space="preserve"> (next</w:t>
      </w:r>
      <w:r w:rsidR="00604DDE">
        <w:rPr>
          <w:rFonts w:asciiTheme="majorHAnsi" w:hAnsiTheme="majorHAnsi"/>
        </w:rPr>
        <w:t xml:space="preserve"> appropriate</w:t>
      </w:r>
      <w:r w:rsidR="00604DDE" w:rsidRPr="00097865">
        <w:rPr>
          <w:rFonts w:asciiTheme="majorHAnsi" w:hAnsiTheme="majorHAnsi"/>
        </w:rPr>
        <w:t xml:space="preserve"> level f</w:t>
      </w:r>
      <w:r w:rsidR="00604DDE">
        <w:rPr>
          <w:rFonts w:asciiTheme="majorHAnsi" w:hAnsiTheme="majorHAnsi"/>
        </w:rPr>
        <w:t xml:space="preserve">rom where student is currently).  </w:t>
      </w:r>
      <w:r w:rsidR="00604DDE" w:rsidRPr="00080153">
        <w:rPr>
          <w:rFonts w:asciiTheme="majorHAnsi" w:hAnsiTheme="majorHAnsi"/>
          <w:b/>
          <w:i/>
        </w:rPr>
        <w:t xml:space="preserve">I am </w:t>
      </w:r>
      <w:r w:rsidR="00604DDE" w:rsidRPr="00DA0D11">
        <w:rPr>
          <w:rFonts w:asciiTheme="majorHAnsi" w:hAnsiTheme="majorHAnsi"/>
          <w:b/>
          <w:i/>
          <w:u w:val="single"/>
        </w:rPr>
        <w:t>CURRENTLY</w:t>
      </w:r>
      <w:r w:rsidR="00604DDE" w:rsidRPr="00080153">
        <w:rPr>
          <w:rFonts w:asciiTheme="majorHAnsi" w:hAnsiTheme="majorHAnsi"/>
          <w:b/>
          <w:i/>
        </w:rPr>
        <w:t xml:space="preserve"> in (circle one below)</w:t>
      </w:r>
    </w:p>
    <w:p w:rsidR="00C94028" w:rsidRDefault="00C94028" w:rsidP="00604DDE">
      <w:pPr>
        <w:spacing w:after="0" w:line="312" w:lineRule="auto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No Spanish </w:t>
      </w:r>
      <w:r>
        <w:rPr>
          <w:rFonts w:asciiTheme="majorHAnsi" w:hAnsiTheme="majorHAnsi"/>
          <w:b/>
        </w:rPr>
        <w:tab/>
      </w:r>
      <w:proofErr w:type="spellStart"/>
      <w:r w:rsidR="00604DDE" w:rsidRPr="00080153">
        <w:rPr>
          <w:rFonts w:asciiTheme="majorHAnsi" w:hAnsiTheme="majorHAnsi"/>
          <w:b/>
        </w:rPr>
        <w:t>Spanish</w:t>
      </w:r>
      <w:proofErr w:type="spellEnd"/>
      <w:r w:rsidR="00604DDE" w:rsidRPr="00080153">
        <w:rPr>
          <w:rFonts w:asciiTheme="majorHAnsi" w:hAnsiTheme="majorHAnsi"/>
          <w:b/>
        </w:rPr>
        <w:t xml:space="preserve"> 1</w:t>
      </w:r>
      <w:r w:rsidR="00604DDE" w:rsidRPr="00080153">
        <w:rPr>
          <w:rFonts w:asciiTheme="majorHAnsi" w:hAnsiTheme="majorHAnsi"/>
          <w:b/>
        </w:rPr>
        <w:tab/>
        <w:t>Spanish 2</w:t>
      </w:r>
      <w:r w:rsidR="00604DDE" w:rsidRPr="00080153">
        <w:rPr>
          <w:rFonts w:asciiTheme="majorHAnsi" w:hAnsiTheme="majorHAnsi"/>
          <w:b/>
        </w:rPr>
        <w:tab/>
        <w:t>Spanish 3</w:t>
      </w:r>
      <w:r w:rsidR="00604DDE" w:rsidRPr="00080153">
        <w:rPr>
          <w:rFonts w:asciiTheme="majorHAnsi" w:hAnsiTheme="majorHAnsi"/>
          <w:b/>
        </w:rPr>
        <w:tab/>
        <w:t>Spanish 4</w:t>
      </w:r>
      <w:r w:rsidR="00604DDE" w:rsidRPr="00080153">
        <w:rPr>
          <w:rFonts w:asciiTheme="majorHAnsi" w:hAnsiTheme="majorHAnsi"/>
          <w:b/>
        </w:rPr>
        <w:tab/>
      </w:r>
      <w:r w:rsidR="00183F9B">
        <w:rPr>
          <w:rFonts w:asciiTheme="majorHAnsi" w:hAnsiTheme="majorHAnsi"/>
          <w:b/>
        </w:rPr>
        <w:t>Spanish 5</w:t>
      </w:r>
    </w:p>
    <w:p w:rsidR="00604DDE" w:rsidRPr="00080153" w:rsidRDefault="00C94028" w:rsidP="00604DDE">
      <w:pPr>
        <w:spacing w:after="0" w:line="312" w:lineRule="auto"/>
        <w:ind w:firstLine="7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ADV</w:t>
      </w:r>
      <w:r w:rsidR="00604DDE" w:rsidRPr="00080153">
        <w:rPr>
          <w:rFonts w:asciiTheme="majorHAnsi" w:hAnsiTheme="majorHAnsi"/>
          <w:b/>
        </w:rPr>
        <w:t xml:space="preserve"> Spanish</w:t>
      </w:r>
      <w:r w:rsidR="003B04FB">
        <w:rPr>
          <w:rFonts w:asciiTheme="majorHAnsi" w:hAnsiTheme="majorHAnsi"/>
          <w:b/>
        </w:rPr>
        <w:tab/>
        <w:t>AP Spanish</w:t>
      </w:r>
      <w:r w:rsidR="002F49AA">
        <w:rPr>
          <w:rFonts w:asciiTheme="majorHAnsi" w:hAnsiTheme="majorHAnsi"/>
          <w:b/>
        </w:rPr>
        <w:tab/>
        <w:t>ELG</w:t>
      </w:r>
    </w:p>
    <w:p w:rsidR="00604DDE" w:rsidRPr="00080153" w:rsidRDefault="00604DDE" w:rsidP="00604DDE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b/>
          <w:i/>
        </w:rPr>
      </w:pPr>
      <w:r w:rsidRPr="00080153">
        <w:rPr>
          <w:rFonts w:asciiTheme="majorHAnsi" w:hAnsiTheme="majorHAnsi"/>
        </w:rPr>
        <w:t>Math (next appropriate level from where student is currently)</w:t>
      </w:r>
      <w:r>
        <w:rPr>
          <w:rFonts w:asciiTheme="majorHAnsi" w:hAnsiTheme="majorHAnsi"/>
        </w:rPr>
        <w:t xml:space="preserve">.  </w:t>
      </w:r>
      <w:r w:rsidRPr="00080153">
        <w:rPr>
          <w:rFonts w:asciiTheme="majorHAnsi" w:hAnsiTheme="majorHAnsi"/>
          <w:b/>
          <w:i/>
        </w:rPr>
        <w:t xml:space="preserve">I am </w:t>
      </w:r>
      <w:r w:rsidRPr="00DA0D11">
        <w:rPr>
          <w:rFonts w:asciiTheme="majorHAnsi" w:hAnsiTheme="majorHAnsi"/>
          <w:b/>
          <w:i/>
          <w:u w:val="single"/>
        </w:rPr>
        <w:t>CURRENTLY</w:t>
      </w:r>
      <w:r w:rsidRPr="00080153">
        <w:rPr>
          <w:rFonts w:asciiTheme="majorHAnsi" w:hAnsiTheme="majorHAnsi"/>
          <w:b/>
          <w:i/>
        </w:rPr>
        <w:t xml:space="preserve"> in (circle one below)</w:t>
      </w:r>
    </w:p>
    <w:p w:rsidR="00C94028" w:rsidRDefault="00604DDE" w:rsidP="00604DDE">
      <w:pPr>
        <w:spacing w:after="0" w:line="312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Algebra 1</w:t>
      </w:r>
      <w:r>
        <w:rPr>
          <w:rFonts w:asciiTheme="majorHAnsi" w:hAnsiTheme="majorHAnsi"/>
          <w:b/>
        </w:rPr>
        <w:tab/>
      </w:r>
      <w:r w:rsidR="00C9402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Geometry</w:t>
      </w:r>
      <w:r>
        <w:rPr>
          <w:rFonts w:asciiTheme="majorHAnsi" w:hAnsiTheme="majorHAnsi"/>
          <w:b/>
        </w:rPr>
        <w:tab/>
      </w:r>
    </w:p>
    <w:p w:rsidR="00C94028" w:rsidRDefault="00604DDE" w:rsidP="00604DDE">
      <w:pPr>
        <w:spacing w:after="0" w:line="312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Algebra 2/Trig</w:t>
      </w:r>
      <w:r>
        <w:rPr>
          <w:rFonts w:asciiTheme="majorHAnsi" w:hAnsiTheme="majorHAnsi"/>
          <w:b/>
        </w:rPr>
        <w:tab/>
      </w:r>
      <w:r w:rsidR="00C94028">
        <w:rPr>
          <w:rFonts w:asciiTheme="majorHAnsi" w:hAnsiTheme="majorHAnsi"/>
          <w:b/>
        </w:rPr>
        <w:t>Pre-Calculus</w:t>
      </w:r>
    </w:p>
    <w:p w:rsidR="00604DDE" w:rsidRDefault="00604DDE" w:rsidP="00604DDE">
      <w:pPr>
        <w:spacing w:after="0" w:line="312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Calculus </w:t>
      </w:r>
      <w:r>
        <w:rPr>
          <w:rFonts w:asciiTheme="majorHAnsi" w:hAnsiTheme="majorHAnsi"/>
          <w:b/>
        </w:rPr>
        <w:tab/>
      </w:r>
      <w:r w:rsidR="00C94028">
        <w:rPr>
          <w:rFonts w:asciiTheme="majorHAnsi" w:hAnsiTheme="majorHAnsi"/>
          <w:b/>
        </w:rPr>
        <w:tab/>
      </w:r>
      <w:r w:rsidRPr="00080153">
        <w:rPr>
          <w:rFonts w:asciiTheme="majorHAnsi" w:hAnsiTheme="majorHAnsi"/>
          <w:b/>
        </w:rPr>
        <w:t>AP Calculus</w:t>
      </w:r>
    </w:p>
    <w:p w:rsidR="00C94028" w:rsidRDefault="00C94028" w:rsidP="00604DDE">
      <w:pPr>
        <w:spacing w:after="0" w:line="312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Other</w:t>
      </w:r>
    </w:p>
    <w:p w:rsidR="00604DDE" w:rsidRDefault="00604DDE" w:rsidP="00604DDE">
      <w:pPr>
        <w:spacing w:after="0" w:line="312" w:lineRule="auto"/>
        <w:ind w:left="720"/>
        <w:rPr>
          <w:rFonts w:asciiTheme="majorHAnsi" w:hAnsiTheme="majorHAnsi"/>
          <w:b/>
        </w:rPr>
      </w:pPr>
    </w:p>
    <w:p w:rsidR="00C94028" w:rsidRDefault="00CA147E" w:rsidP="009868BD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Student Signature/Parent Signature:</w:t>
      </w:r>
    </w:p>
    <w:p w:rsidR="00C94028" w:rsidRDefault="00CC3B2E" w:rsidP="009868BD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 id="_x0000_i1035" type="#_x0000_t75" style="width:187.5pt;height:18pt" o:ole="">
            <v:imagedata r:id="rId9" o:title=""/>
          </v:shape>
          <w:control r:id="rId10" w:name="TextBox2" w:shapeid="_x0000_i1035"/>
        </w:object>
      </w:r>
    </w:p>
    <w:p w:rsidR="00C94028" w:rsidRDefault="00C94028" w:rsidP="009868BD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Date:</w:t>
      </w:r>
    </w:p>
    <w:p w:rsidR="00C94028" w:rsidRDefault="00CC3B2E" w:rsidP="009868BD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 id="_x0000_i1037" type="#_x0000_t75" style="width:1in;height:18pt" o:ole="">
            <v:imagedata r:id="rId11" o:title=""/>
          </v:shape>
          <w:control r:id="rId12" w:name="TextBox3" w:shapeid="_x0000_i1037"/>
        </w:object>
      </w:r>
    </w:p>
    <w:p w:rsidR="007E2A36" w:rsidRDefault="007E2A36" w:rsidP="009868BD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Registrar</w:t>
      </w:r>
      <w:r w:rsidR="009868BD">
        <w:rPr>
          <w:rFonts w:ascii="Cambria" w:hAnsi="Cambria"/>
          <w:b/>
        </w:rPr>
        <w:t xml:space="preserve"> Signature</w:t>
      </w:r>
      <w:r>
        <w:rPr>
          <w:rFonts w:ascii="Cambria" w:hAnsi="Cambria"/>
          <w:b/>
        </w:rPr>
        <w:t>:</w:t>
      </w:r>
    </w:p>
    <w:p w:rsidR="00C94028" w:rsidRDefault="00CC3B2E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 id="_x0000_i1039" type="#_x0000_t75" style="width:187.5pt;height:18pt" o:ole="">
            <v:imagedata r:id="rId9" o:title=""/>
          </v:shape>
          <w:control r:id="rId13" w:name="TextBox4" w:shapeid="_x0000_i1039"/>
        </w:object>
      </w:r>
    </w:p>
    <w:p w:rsidR="00C94028" w:rsidRDefault="009868BD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NOTE:  Please return this form to your Advisor after completion</w:t>
      </w:r>
    </w:p>
    <w:p w:rsidR="00C94028" w:rsidRDefault="00C94028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C94028" w:rsidRDefault="00C94028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C94028" w:rsidRDefault="00C94028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183F9B" w:rsidRDefault="00183F9B" w:rsidP="00604DDE">
      <w:pPr>
        <w:pStyle w:val="ListParagraph"/>
        <w:spacing w:after="0" w:line="240" w:lineRule="auto"/>
        <w:ind w:left="0"/>
        <w:rPr>
          <w:rFonts w:ascii="Cambria" w:hAnsi="Cambria"/>
          <w:b/>
          <w:highlight w:val="yellow"/>
        </w:rPr>
      </w:pPr>
    </w:p>
    <w:p w:rsidR="00183F9B" w:rsidRDefault="00183F9B" w:rsidP="00604DDE">
      <w:pPr>
        <w:pStyle w:val="ListParagraph"/>
        <w:spacing w:after="0" w:line="240" w:lineRule="auto"/>
        <w:ind w:left="0"/>
        <w:rPr>
          <w:rFonts w:ascii="Cambria" w:hAnsi="Cambria"/>
          <w:b/>
          <w:highlight w:val="yellow"/>
        </w:rPr>
      </w:pPr>
    </w:p>
    <w:p w:rsidR="00183F9B" w:rsidRDefault="00183F9B" w:rsidP="00604DDE">
      <w:pPr>
        <w:pStyle w:val="ListParagraph"/>
        <w:spacing w:after="0" w:line="240" w:lineRule="auto"/>
        <w:ind w:left="0"/>
        <w:rPr>
          <w:rFonts w:ascii="Cambria" w:hAnsi="Cambria"/>
          <w:b/>
          <w:highlight w:val="yellow"/>
        </w:rPr>
      </w:pPr>
    </w:p>
    <w:p w:rsidR="00604DDE" w:rsidRDefault="00604DDE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 w:rsidRPr="001C51D2">
        <w:rPr>
          <w:rFonts w:ascii="Cambria" w:hAnsi="Cambria"/>
          <w:b/>
          <w:highlight w:val="yellow"/>
        </w:rPr>
        <w:lastRenderedPageBreak/>
        <w:t xml:space="preserve">Elective Classes – Rank your TOP </w:t>
      </w:r>
      <w:r w:rsidR="00E51992">
        <w:rPr>
          <w:rFonts w:ascii="Cambria" w:hAnsi="Cambria"/>
          <w:b/>
          <w:highlight w:val="yellow"/>
        </w:rPr>
        <w:t>THREE</w:t>
      </w:r>
      <w:r w:rsidR="00D373A0" w:rsidRPr="001C51D2">
        <w:rPr>
          <w:rFonts w:ascii="Cambria" w:hAnsi="Cambria"/>
          <w:b/>
          <w:highlight w:val="yellow"/>
        </w:rPr>
        <w:t xml:space="preserve"> (</w:t>
      </w:r>
      <w:r w:rsidR="006C76D8">
        <w:rPr>
          <w:rFonts w:ascii="Cambria" w:hAnsi="Cambria"/>
          <w:b/>
          <w:highlight w:val="yellow"/>
        </w:rPr>
        <w:t>3</w:t>
      </w:r>
      <w:r w:rsidRPr="001C51D2">
        <w:rPr>
          <w:rFonts w:ascii="Cambria" w:hAnsi="Cambria"/>
          <w:b/>
          <w:highlight w:val="yellow"/>
        </w:rPr>
        <w:t>) choices</w:t>
      </w:r>
      <w:r w:rsidR="00D373A0" w:rsidRPr="001C51D2">
        <w:rPr>
          <w:rFonts w:ascii="Cambria" w:hAnsi="Cambria"/>
          <w:b/>
          <w:highlight w:val="yellow"/>
        </w:rPr>
        <w:t xml:space="preserve"> from ELECTIVE SET 1 and then from ELECTIVE SET 2</w:t>
      </w:r>
      <w:r w:rsidRPr="001C51D2">
        <w:rPr>
          <w:rFonts w:ascii="Cambria" w:hAnsi="Cambria"/>
          <w:b/>
          <w:highlight w:val="yellow"/>
        </w:rPr>
        <w:t xml:space="preserve">: </w:t>
      </w:r>
      <w:r w:rsidR="001C51D2" w:rsidRPr="001C51D2">
        <w:rPr>
          <w:rFonts w:ascii="Cambria" w:hAnsi="Cambria"/>
          <w:b/>
          <w:highlight w:val="yellow"/>
        </w:rPr>
        <w:t xml:space="preserve">  </w:t>
      </w:r>
      <w:r w:rsidRPr="001C51D2">
        <w:rPr>
          <w:rFonts w:ascii="Cambria" w:hAnsi="Cambria"/>
          <w:b/>
          <w:highlight w:val="yellow"/>
        </w:rPr>
        <w:t>(1= 1</w:t>
      </w:r>
      <w:r w:rsidRPr="001C51D2">
        <w:rPr>
          <w:rFonts w:ascii="Cambria" w:hAnsi="Cambria"/>
          <w:b/>
          <w:highlight w:val="yellow"/>
          <w:vertAlign w:val="superscript"/>
        </w:rPr>
        <w:t>st</w:t>
      </w:r>
      <w:r w:rsidRPr="001C51D2">
        <w:rPr>
          <w:rFonts w:ascii="Cambria" w:hAnsi="Cambria"/>
          <w:b/>
          <w:highlight w:val="yellow"/>
        </w:rPr>
        <w:t xml:space="preserve"> choice, 2= 2</w:t>
      </w:r>
      <w:r w:rsidRPr="001C51D2">
        <w:rPr>
          <w:rFonts w:ascii="Cambria" w:hAnsi="Cambria"/>
          <w:b/>
          <w:highlight w:val="yellow"/>
          <w:vertAlign w:val="superscript"/>
        </w:rPr>
        <w:t>nd</w:t>
      </w:r>
      <w:r w:rsidRPr="001C51D2">
        <w:rPr>
          <w:rFonts w:ascii="Cambria" w:hAnsi="Cambria"/>
          <w:b/>
          <w:highlight w:val="yellow"/>
        </w:rPr>
        <w:t xml:space="preserve"> choice</w:t>
      </w:r>
      <w:r w:rsidR="00CA147E">
        <w:rPr>
          <w:rFonts w:ascii="Cambria" w:hAnsi="Cambria"/>
          <w:b/>
          <w:highlight w:val="yellow"/>
        </w:rPr>
        <w:t>, 3=3</w:t>
      </w:r>
      <w:r w:rsidR="00CA147E" w:rsidRPr="00CA147E">
        <w:rPr>
          <w:rFonts w:ascii="Cambria" w:hAnsi="Cambria"/>
          <w:b/>
          <w:highlight w:val="yellow"/>
          <w:vertAlign w:val="superscript"/>
        </w:rPr>
        <w:t>rd</w:t>
      </w:r>
      <w:r w:rsidR="00CA147E">
        <w:rPr>
          <w:rFonts w:ascii="Cambria" w:hAnsi="Cambria"/>
          <w:b/>
          <w:highlight w:val="yellow"/>
        </w:rPr>
        <w:t xml:space="preserve"> choice</w:t>
      </w:r>
      <w:r w:rsidRPr="001C51D2">
        <w:rPr>
          <w:rFonts w:ascii="Cambria" w:hAnsi="Cambria"/>
          <w:b/>
          <w:highlight w:val="yellow"/>
        </w:rPr>
        <w:t>)</w:t>
      </w:r>
    </w:p>
    <w:p w:rsidR="00D373A0" w:rsidRDefault="00D373A0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D373A0" w:rsidRDefault="00D373A0" w:rsidP="00395D3A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Elective Set 1</w:t>
      </w: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2787"/>
        <w:gridCol w:w="673"/>
      </w:tblGrid>
      <w:tr w:rsidR="00C94028" w:rsidRPr="00C94028" w:rsidTr="00C94028">
        <w:trPr>
          <w:trHeight w:val="315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028" w:rsidRPr="00C94028" w:rsidRDefault="00C94028" w:rsidP="00C9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4028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028" w:rsidRPr="00C94028" w:rsidRDefault="00C94028" w:rsidP="00C9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4028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</w:tr>
      <w:tr w:rsidR="003B04FB" w:rsidRPr="00C94028" w:rsidTr="003B04FB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FB" w:rsidRPr="00B937FC" w:rsidRDefault="00E0579B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Study Hall (No Credit)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4FB" w:rsidRPr="00C94028" w:rsidRDefault="003B04FB" w:rsidP="00C94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4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04FB" w:rsidRPr="00C94028" w:rsidTr="003B04FB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FB" w:rsidRPr="00B937FC" w:rsidRDefault="005E622D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BASCC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4FB" w:rsidRPr="00C94028" w:rsidRDefault="003B04FB" w:rsidP="00C94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4FB" w:rsidRPr="00C94028" w:rsidTr="003B04FB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FB" w:rsidRPr="00B937FC" w:rsidRDefault="00E0579B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Fitness</w:t>
            </w:r>
            <w:r w:rsidR="005E622D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4FB" w:rsidRPr="00C94028" w:rsidRDefault="003B04FB" w:rsidP="00C94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678" w:rsidRPr="00C94028" w:rsidTr="00B937FC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678" w:rsidRDefault="00E0579B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Psychology*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678" w:rsidRPr="00C94028" w:rsidRDefault="007F3678" w:rsidP="00C94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4FB" w:rsidRPr="00C94028" w:rsidTr="00E0579B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FB" w:rsidRPr="00B937FC" w:rsidRDefault="00E0579B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Fundamental of Fine Arts*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4FB" w:rsidRPr="00C94028" w:rsidRDefault="003B04FB" w:rsidP="00C94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4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79B" w:rsidRPr="00C94028" w:rsidTr="00E0579B">
        <w:trPr>
          <w:trHeight w:val="31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9B" w:rsidRDefault="00E0579B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Drawing and Painting*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79B" w:rsidRPr="00C94028" w:rsidRDefault="00E0579B" w:rsidP="00C94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579B" w:rsidRPr="00C94028" w:rsidTr="00E0579B">
        <w:trPr>
          <w:trHeight w:val="31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9B" w:rsidRDefault="00E0579B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Instrumental Ensemble</w:t>
            </w:r>
            <w:r w:rsidR="005E622D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79B" w:rsidRPr="00C94028" w:rsidRDefault="00E0579B" w:rsidP="00C94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373A0" w:rsidRDefault="00D373A0" w:rsidP="00D373A0">
      <w:pPr>
        <w:spacing w:after="0" w:line="312" w:lineRule="auto"/>
        <w:rPr>
          <w:rFonts w:asciiTheme="majorHAnsi" w:hAnsiTheme="majorHAnsi"/>
          <w:b/>
        </w:rPr>
      </w:pPr>
    </w:p>
    <w:p w:rsidR="00604DDE" w:rsidRDefault="00D373A0" w:rsidP="00395D3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Elective Set 2</w:t>
      </w: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2787"/>
        <w:gridCol w:w="673"/>
      </w:tblGrid>
      <w:tr w:rsidR="00C94028" w:rsidRPr="00C94028" w:rsidTr="00C94028">
        <w:trPr>
          <w:trHeight w:val="315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028" w:rsidRPr="00C94028" w:rsidRDefault="00C94028" w:rsidP="00C9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4028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028" w:rsidRPr="00C94028" w:rsidRDefault="00C94028" w:rsidP="00C94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4028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</w:tr>
      <w:tr w:rsidR="003B04FB" w:rsidRPr="00C94028" w:rsidTr="003B04FB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FB" w:rsidRPr="005E189C" w:rsidRDefault="00E0579B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Study Hall</w:t>
            </w:r>
            <w:r w:rsidR="00754ED9">
              <w:rPr>
                <w:rFonts w:ascii="Calibri" w:eastAsia="Times New Roman" w:hAnsi="Calibri" w:cs="Times New Roman"/>
                <w:color w:val="000000"/>
              </w:rPr>
              <w:t xml:space="preserve"> (No Credit)</w:t>
            </w:r>
            <w:bookmarkStart w:id="0" w:name="_GoBack"/>
            <w:bookmarkEnd w:id="0"/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4FB" w:rsidRPr="00C94028" w:rsidRDefault="003B04FB" w:rsidP="00C94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40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04FB" w:rsidRPr="00C94028" w:rsidTr="00C94028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FB" w:rsidRPr="005E189C" w:rsidRDefault="005E622D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BASCC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4FB" w:rsidRPr="00C94028" w:rsidRDefault="003B04FB" w:rsidP="00C94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04FB" w:rsidRPr="00C94028" w:rsidTr="00766950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04FB" w:rsidRPr="005E189C" w:rsidRDefault="00E0579B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Fitness</w:t>
            </w:r>
            <w:r w:rsidR="00864C65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4FB" w:rsidRPr="00C94028" w:rsidRDefault="003B04FB" w:rsidP="00C94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6950" w:rsidRPr="00C94028" w:rsidTr="00766950">
        <w:trPr>
          <w:trHeight w:val="3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950" w:rsidRDefault="00E0579B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Microeconomics*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950" w:rsidRPr="00C94028" w:rsidRDefault="00766950" w:rsidP="00C94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04DDE" w:rsidRDefault="001942CC" w:rsidP="00604DDE">
      <w:r>
        <w:t>*May only be taken once in 4 years</w:t>
      </w:r>
    </w:p>
    <w:p w:rsidR="001942CC" w:rsidRPr="00604DDE" w:rsidRDefault="001942CC" w:rsidP="00604DDE">
      <w:r>
        <w:t>** May be taken every year</w:t>
      </w:r>
    </w:p>
    <w:sectPr w:rsidR="001942CC" w:rsidRPr="00604DDE" w:rsidSect="00C9402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DE" w:rsidRDefault="00604DDE" w:rsidP="00604DDE">
      <w:pPr>
        <w:spacing w:after="0" w:line="240" w:lineRule="auto"/>
      </w:pPr>
      <w:r>
        <w:separator/>
      </w:r>
    </w:p>
  </w:endnote>
  <w:endnote w:type="continuationSeparator" w:id="0">
    <w:p w:rsidR="00604DDE" w:rsidRDefault="00604DDE" w:rsidP="0060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BD" w:rsidRDefault="009868BD" w:rsidP="009868BD">
    <w:pPr>
      <w:pStyle w:val="Footer"/>
      <w:jc w:val="right"/>
    </w:pPr>
    <w:r>
      <w:t>Date Received: _________</w:t>
    </w:r>
  </w:p>
  <w:p w:rsidR="009868BD" w:rsidRDefault="009868BD" w:rsidP="009868BD">
    <w:pPr>
      <w:pStyle w:val="Footer"/>
      <w:jc w:val="right"/>
    </w:pPr>
    <w:r>
      <w:t>Received By</w:t>
    </w:r>
    <w:proofErr w:type="gramStart"/>
    <w:r>
      <w:t>:_</w:t>
    </w:r>
    <w:proofErr w:type="gramEnd"/>
    <w:r>
      <w:t>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DE" w:rsidRDefault="00604DDE" w:rsidP="00604DDE">
      <w:pPr>
        <w:spacing w:after="0" w:line="240" w:lineRule="auto"/>
      </w:pPr>
      <w:r>
        <w:separator/>
      </w:r>
    </w:p>
  </w:footnote>
  <w:footnote w:type="continuationSeparator" w:id="0">
    <w:p w:rsidR="00604DDE" w:rsidRDefault="00604DDE" w:rsidP="0060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DE" w:rsidRDefault="00604DDE" w:rsidP="00604DDE">
    <w:pPr>
      <w:pStyle w:val="Header"/>
      <w:jc w:val="center"/>
    </w:pPr>
    <w:r>
      <w:rPr>
        <w:noProof/>
      </w:rPr>
      <w:drawing>
        <wp:inline distT="0" distB="0" distL="0" distR="0" wp14:anchorId="168CB92E" wp14:editId="2FA8C4A5">
          <wp:extent cx="623365" cy="586637"/>
          <wp:effectExtent l="0" t="0" r="571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atHeart-PM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87" cy="59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4DDE">
      <w:rPr>
        <w:b/>
        <w:sz w:val="40"/>
      </w:rPr>
      <w:t>Barat Academy Course Selection 201</w:t>
    </w:r>
    <w:r w:rsidR="00E8169E">
      <w:rPr>
        <w:b/>
        <w:sz w:val="40"/>
      </w:rPr>
      <w:t>8</w:t>
    </w:r>
    <w:r w:rsidRPr="00604DDE">
      <w:rPr>
        <w:b/>
        <w:sz w:val="40"/>
      </w:rPr>
      <w:t>-201</w:t>
    </w:r>
    <w:r w:rsidR="00E8169E">
      <w:rPr>
        <w:b/>
        <w:sz w:val="40"/>
      </w:rPr>
      <w:t>9</w:t>
    </w:r>
    <w:r w:rsidRPr="00604DDE">
      <w:rPr>
        <w:b/>
        <w:sz w:val="40"/>
      </w:rPr>
      <w:t xml:space="preserve"> Class of 20</w:t>
    </w:r>
    <w:r w:rsidR="002A6E53">
      <w:rPr>
        <w:b/>
        <w:sz w:val="40"/>
      </w:rPr>
      <w:t>2</w:t>
    </w:r>
    <w:r w:rsidR="00E8169E">
      <w:rPr>
        <w:b/>
        <w:sz w:val="4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032"/>
    <w:multiLevelType w:val="hybridMultilevel"/>
    <w:tmpl w:val="F2CA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DE"/>
    <w:rsid w:val="00097134"/>
    <w:rsid w:val="00122335"/>
    <w:rsid w:val="00154555"/>
    <w:rsid w:val="00183F9B"/>
    <w:rsid w:val="001942CC"/>
    <w:rsid w:val="001C51D2"/>
    <w:rsid w:val="002A6E53"/>
    <w:rsid w:val="002F49AA"/>
    <w:rsid w:val="00395D3A"/>
    <w:rsid w:val="003B04FB"/>
    <w:rsid w:val="003B7296"/>
    <w:rsid w:val="004D0EF0"/>
    <w:rsid w:val="00584B72"/>
    <w:rsid w:val="005A2F7E"/>
    <w:rsid w:val="005E3589"/>
    <w:rsid w:val="005E622D"/>
    <w:rsid w:val="00604DDE"/>
    <w:rsid w:val="006C76D8"/>
    <w:rsid w:val="007106F8"/>
    <w:rsid w:val="0073079A"/>
    <w:rsid w:val="00736008"/>
    <w:rsid w:val="00754ED9"/>
    <w:rsid w:val="00766950"/>
    <w:rsid w:val="007E2A36"/>
    <w:rsid w:val="007F3678"/>
    <w:rsid w:val="00864C65"/>
    <w:rsid w:val="00880853"/>
    <w:rsid w:val="009868BD"/>
    <w:rsid w:val="00B937FC"/>
    <w:rsid w:val="00C94028"/>
    <w:rsid w:val="00CA147E"/>
    <w:rsid w:val="00CC3B2E"/>
    <w:rsid w:val="00D373A0"/>
    <w:rsid w:val="00E0579B"/>
    <w:rsid w:val="00E51992"/>
    <w:rsid w:val="00E8169E"/>
    <w:rsid w:val="00EC5032"/>
    <w:rsid w:val="00F14F65"/>
    <w:rsid w:val="00F649ED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E6286E8D-91DD-4A69-A3BC-F39FC17C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DE"/>
  </w:style>
  <w:style w:type="paragraph" w:styleId="Footer">
    <w:name w:val="footer"/>
    <w:basedOn w:val="Normal"/>
    <w:link w:val="FooterChar"/>
    <w:uiPriority w:val="99"/>
    <w:unhideWhenUsed/>
    <w:rsid w:val="0060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DE"/>
  </w:style>
  <w:style w:type="paragraph" w:styleId="BalloonText">
    <w:name w:val="Balloon Text"/>
    <w:basedOn w:val="Normal"/>
    <w:link w:val="BalloonTextChar"/>
    <w:uiPriority w:val="99"/>
    <w:semiHidden/>
    <w:unhideWhenUsed/>
    <w:rsid w:val="0060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DD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Alison L. Hodges</cp:lastModifiedBy>
  <cp:revision>23</cp:revision>
  <cp:lastPrinted>2018-01-04T17:29:00Z</cp:lastPrinted>
  <dcterms:created xsi:type="dcterms:W3CDTF">2015-04-28T16:12:00Z</dcterms:created>
  <dcterms:modified xsi:type="dcterms:W3CDTF">2018-01-08T15:11:00Z</dcterms:modified>
</cp:coreProperties>
</file>